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F0" w:rsidRDefault="00A11EF0" w:rsidP="008F63C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Secretaria Municipal de Educação </w:t>
      </w:r>
    </w:p>
    <w:p w:rsidR="00A11EF0" w:rsidRDefault="00A11EF0" w:rsidP="008F63C2">
      <w:pPr>
        <w:spacing w:line="360" w:lineRule="auto"/>
        <w:jc w:val="center"/>
        <w:rPr>
          <w:rFonts w:ascii="Arial" w:hAnsi="Arial" w:cs="Arial"/>
          <w:b/>
        </w:rPr>
      </w:pPr>
    </w:p>
    <w:p w:rsidR="008F63C2" w:rsidRPr="002B1805" w:rsidRDefault="008D7624" w:rsidP="008F63C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 -</w:t>
      </w:r>
      <w:proofErr w:type="gramStart"/>
      <w:r>
        <w:rPr>
          <w:rFonts w:ascii="Arial" w:hAnsi="Arial" w:cs="Arial"/>
          <w:b/>
        </w:rPr>
        <w:t xml:space="preserve"> </w:t>
      </w:r>
      <w:r w:rsidR="00D1652B">
        <w:rPr>
          <w:rFonts w:ascii="Arial" w:hAnsi="Arial" w:cs="Arial"/>
          <w:b/>
        </w:rPr>
        <w:t xml:space="preserve"> </w:t>
      </w:r>
      <w:proofErr w:type="gramEnd"/>
      <w:r w:rsidR="008F63C2" w:rsidRPr="002B1805">
        <w:rPr>
          <w:rFonts w:ascii="Arial" w:hAnsi="Arial" w:cs="Arial"/>
          <w:b/>
        </w:rPr>
        <w:t>PROCESSO SELETIVO N° 01/2015</w:t>
      </w:r>
    </w:p>
    <w:p w:rsidR="008F63C2" w:rsidRPr="002B1805" w:rsidRDefault="008F63C2" w:rsidP="008F63C2">
      <w:pPr>
        <w:spacing w:line="360" w:lineRule="auto"/>
        <w:jc w:val="center"/>
        <w:rPr>
          <w:rFonts w:ascii="Arial" w:hAnsi="Arial" w:cs="Arial"/>
          <w:b/>
        </w:rPr>
      </w:pPr>
      <w:r w:rsidRPr="002B1805">
        <w:rPr>
          <w:rFonts w:ascii="Arial" w:hAnsi="Arial" w:cs="Arial"/>
          <w:b/>
        </w:rPr>
        <w:t>CRONOGRAMA</w:t>
      </w:r>
      <w:r w:rsidR="00FF664E">
        <w:rPr>
          <w:rFonts w:ascii="Arial" w:hAnsi="Arial" w:cs="Arial"/>
          <w:b/>
        </w:rPr>
        <w:t xml:space="preserve"> DO</w:t>
      </w:r>
      <w:r w:rsidR="00D1652B">
        <w:rPr>
          <w:rFonts w:ascii="Arial" w:hAnsi="Arial" w:cs="Arial"/>
          <w:b/>
        </w:rPr>
        <w:t xml:space="preserve"> LOCAL E HORÁRIO DAS PROVAS</w:t>
      </w:r>
    </w:p>
    <w:p w:rsidR="008F63C2" w:rsidRPr="002B1805" w:rsidRDefault="008F63C2" w:rsidP="008F63C2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65"/>
        <w:gridCol w:w="2560"/>
        <w:gridCol w:w="4163"/>
      </w:tblGrid>
      <w:tr w:rsidR="008F63C2" w:rsidRPr="002B1805" w:rsidTr="00570113">
        <w:tc>
          <w:tcPr>
            <w:tcW w:w="1418" w:type="dxa"/>
            <w:shd w:val="clear" w:color="auto" w:fill="BFBFBF" w:themeFill="background1" w:themeFillShade="BF"/>
          </w:tcPr>
          <w:p w:rsidR="008F63C2" w:rsidRPr="002B1805" w:rsidRDefault="008F63C2" w:rsidP="00DB35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B1805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65" w:type="dxa"/>
            <w:shd w:val="clear" w:color="auto" w:fill="BFBFBF" w:themeFill="background1" w:themeFillShade="BF"/>
          </w:tcPr>
          <w:p w:rsidR="008F63C2" w:rsidRPr="002B1805" w:rsidRDefault="008F63C2" w:rsidP="00DB35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B1805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560" w:type="dxa"/>
            <w:shd w:val="clear" w:color="auto" w:fill="BFBFBF" w:themeFill="background1" w:themeFillShade="BF"/>
          </w:tcPr>
          <w:p w:rsidR="008F63C2" w:rsidRPr="002B1805" w:rsidRDefault="00533CC4" w:rsidP="00DB35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4163" w:type="dxa"/>
            <w:shd w:val="clear" w:color="auto" w:fill="BFBFBF" w:themeFill="background1" w:themeFillShade="BF"/>
          </w:tcPr>
          <w:p w:rsidR="008F63C2" w:rsidRPr="002B1805" w:rsidRDefault="008F63C2" w:rsidP="00DB35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B1805">
              <w:rPr>
                <w:rFonts w:ascii="Arial" w:hAnsi="Arial" w:cs="Arial"/>
                <w:b/>
              </w:rPr>
              <w:t>LOCAL</w:t>
            </w:r>
          </w:p>
        </w:tc>
      </w:tr>
      <w:tr w:rsidR="008A67D1" w:rsidRPr="002B1805" w:rsidTr="00DB3510">
        <w:tc>
          <w:tcPr>
            <w:tcW w:w="1418" w:type="dxa"/>
            <w:vMerge w:val="restart"/>
            <w:vAlign w:val="center"/>
          </w:tcPr>
          <w:p w:rsidR="008A67D1" w:rsidRPr="008A67D1" w:rsidRDefault="008A67D1" w:rsidP="00DB351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67D1">
              <w:rPr>
                <w:rFonts w:ascii="Arial" w:hAnsi="Arial" w:cs="Arial"/>
                <w:b/>
                <w:color w:val="FF0000"/>
                <w:sz w:val="28"/>
                <w:szCs w:val="28"/>
              </w:rPr>
              <w:t>28/11/15</w:t>
            </w:r>
          </w:p>
        </w:tc>
        <w:tc>
          <w:tcPr>
            <w:tcW w:w="1465" w:type="dxa"/>
            <w:vAlign w:val="center"/>
          </w:tcPr>
          <w:p w:rsidR="008A67D1" w:rsidRDefault="008A67D1" w:rsidP="00DB35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8:00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  <w:p w:rsidR="008A67D1" w:rsidRDefault="008A67D1" w:rsidP="00DB35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ÀS </w:t>
            </w:r>
          </w:p>
          <w:p w:rsidR="008A67D1" w:rsidRPr="002B1805" w:rsidRDefault="008A67D1" w:rsidP="00DB35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11:00</w:t>
            </w:r>
            <w:proofErr w:type="gramEnd"/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2560" w:type="dxa"/>
            <w:vAlign w:val="center"/>
          </w:tcPr>
          <w:p w:rsidR="008A67D1" w:rsidRPr="002B1805" w:rsidRDefault="008A67D1" w:rsidP="00DB35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ASSISTENTE DE EDUCAÇÃO INFANTIL</w:t>
            </w:r>
          </w:p>
        </w:tc>
        <w:tc>
          <w:tcPr>
            <w:tcW w:w="4163" w:type="dxa"/>
            <w:vMerge w:val="restart"/>
            <w:vAlign w:val="center"/>
          </w:tcPr>
          <w:p w:rsidR="00C27A5A" w:rsidRDefault="008A67D1" w:rsidP="00DB351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3211">
              <w:rPr>
                <w:rFonts w:ascii="Arial" w:hAnsi="Arial" w:cs="Arial"/>
                <w:b/>
                <w:sz w:val="28"/>
                <w:szCs w:val="28"/>
              </w:rPr>
              <w:t>E.M. Prof. Franklin de Carvalho</w:t>
            </w:r>
          </w:p>
          <w:p w:rsidR="00C27A5A" w:rsidRDefault="00C27A5A" w:rsidP="00DB3510">
            <w:pPr>
              <w:spacing w:line="360" w:lineRule="auto"/>
              <w:jc w:val="center"/>
            </w:pPr>
            <w:r>
              <w:t>Av. Ramiro Correa, 185</w:t>
            </w:r>
          </w:p>
          <w:p w:rsidR="008A67D1" w:rsidRPr="00C43211" w:rsidRDefault="00C27A5A" w:rsidP="00DB351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t xml:space="preserve"> Bairro Areias Brancas</w:t>
            </w:r>
            <w:r w:rsidR="008A67D1" w:rsidRPr="00C4321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8A67D1" w:rsidRPr="002B1805" w:rsidTr="00DB3510">
        <w:tc>
          <w:tcPr>
            <w:tcW w:w="1418" w:type="dxa"/>
            <w:vMerge/>
            <w:vAlign w:val="center"/>
          </w:tcPr>
          <w:p w:rsidR="008A67D1" w:rsidRPr="002B1805" w:rsidRDefault="008A67D1" w:rsidP="00DB35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  <w:vAlign w:val="center"/>
          </w:tcPr>
          <w:p w:rsidR="008A67D1" w:rsidRDefault="008A67D1" w:rsidP="00DB35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14:00</w:t>
            </w:r>
            <w:proofErr w:type="gramEnd"/>
          </w:p>
          <w:p w:rsidR="008A67D1" w:rsidRDefault="008A67D1" w:rsidP="00DB35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  <w:p w:rsidR="008A67D1" w:rsidRPr="002B1805" w:rsidRDefault="008A67D1" w:rsidP="00DB35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17:00</w:t>
            </w:r>
            <w:proofErr w:type="gramEnd"/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2560" w:type="dxa"/>
            <w:vAlign w:val="center"/>
          </w:tcPr>
          <w:p w:rsidR="008A67D1" w:rsidRDefault="008A67D1" w:rsidP="00DB35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INSPETOR DE ALUNOS</w:t>
            </w:r>
          </w:p>
          <w:p w:rsidR="008A67D1" w:rsidRDefault="008A67D1" w:rsidP="00DB35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8A67D1" w:rsidRPr="002B1805" w:rsidRDefault="008A67D1" w:rsidP="00DB35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MOTORISTA</w:t>
            </w:r>
          </w:p>
        </w:tc>
        <w:tc>
          <w:tcPr>
            <w:tcW w:w="4163" w:type="dxa"/>
            <w:vMerge/>
            <w:vAlign w:val="center"/>
          </w:tcPr>
          <w:p w:rsidR="008A67D1" w:rsidRPr="001F783F" w:rsidRDefault="008A67D1" w:rsidP="00DB35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0113" w:rsidRPr="002B1805" w:rsidTr="00570113">
        <w:tc>
          <w:tcPr>
            <w:tcW w:w="1418" w:type="dxa"/>
            <w:shd w:val="clear" w:color="auto" w:fill="BFBFBF" w:themeFill="background1" w:themeFillShade="BF"/>
          </w:tcPr>
          <w:p w:rsidR="00570113" w:rsidRPr="00570113" w:rsidRDefault="00570113" w:rsidP="0018219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70113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65" w:type="dxa"/>
            <w:shd w:val="clear" w:color="auto" w:fill="BFBFBF" w:themeFill="background1" w:themeFillShade="BF"/>
          </w:tcPr>
          <w:p w:rsidR="00570113" w:rsidRPr="00570113" w:rsidRDefault="00570113" w:rsidP="0018219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70113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560" w:type="dxa"/>
            <w:shd w:val="clear" w:color="auto" w:fill="BFBFBF" w:themeFill="background1" w:themeFillShade="BF"/>
          </w:tcPr>
          <w:p w:rsidR="00570113" w:rsidRPr="00570113" w:rsidRDefault="00570113" w:rsidP="0018219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7011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4163" w:type="dxa"/>
            <w:shd w:val="clear" w:color="auto" w:fill="BFBFBF" w:themeFill="background1" w:themeFillShade="BF"/>
          </w:tcPr>
          <w:p w:rsidR="00570113" w:rsidRPr="00570113" w:rsidRDefault="00570113" w:rsidP="0018219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70113">
              <w:rPr>
                <w:rFonts w:ascii="Arial" w:hAnsi="Arial" w:cs="Arial"/>
                <w:b/>
              </w:rPr>
              <w:t>LOCAL</w:t>
            </w:r>
          </w:p>
        </w:tc>
      </w:tr>
      <w:tr w:rsidR="008A67D1" w:rsidRPr="002B1805" w:rsidTr="00DB3510">
        <w:tc>
          <w:tcPr>
            <w:tcW w:w="1418" w:type="dxa"/>
            <w:vMerge w:val="restart"/>
            <w:vAlign w:val="center"/>
          </w:tcPr>
          <w:p w:rsidR="008A67D1" w:rsidRPr="008A67D1" w:rsidRDefault="008A67D1" w:rsidP="00DB351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67D1">
              <w:rPr>
                <w:rFonts w:ascii="Arial" w:hAnsi="Arial" w:cs="Arial"/>
                <w:b/>
                <w:color w:val="FF0000"/>
                <w:sz w:val="28"/>
                <w:szCs w:val="28"/>
              </w:rPr>
              <w:t>28/11/15</w:t>
            </w:r>
          </w:p>
        </w:tc>
        <w:tc>
          <w:tcPr>
            <w:tcW w:w="1465" w:type="dxa"/>
            <w:vAlign w:val="center"/>
          </w:tcPr>
          <w:p w:rsidR="008A67D1" w:rsidRDefault="008A67D1" w:rsidP="00DB35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8:00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  <w:p w:rsidR="008A67D1" w:rsidRDefault="008A67D1" w:rsidP="00DB35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ÀS </w:t>
            </w:r>
          </w:p>
          <w:p w:rsidR="008A67D1" w:rsidRPr="002B1805" w:rsidRDefault="008A67D1" w:rsidP="00DB35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11:00</w:t>
            </w:r>
            <w:proofErr w:type="gramEnd"/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2560" w:type="dxa"/>
            <w:vAlign w:val="center"/>
          </w:tcPr>
          <w:p w:rsidR="008A67D1" w:rsidRPr="00ED0601" w:rsidRDefault="008A67D1" w:rsidP="00ED060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D0601">
              <w:rPr>
                <w:rFonts w:ascii="Arial" w:hAnsi="Arial" w:cs="Arial"/>
                <w:b/>
              </w:rPr>
              <w:t>AUXILIAR DE SECRETARIA ESCOLAR</w:t>
            </w:r>
          </w:p>
          <w:p w:rsidR="008A67D1" w:rsidRDefault="008A67D1" w:rsidP="00DB35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8A67D1" w:rsidRPr="002B1805" w:rsidRDefault="008A67D1" w:rsidP="00DB35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2. AUXILIAR DE BIBLIOTECA</w:t>
            </w:r>
          </w:p>
        </w:tc>
        <w:tc>
          <w:tcPr>
            <w:tcW w:w="4163" w:type="dxa"/>
            <w:vMerge w:val="restart"/>
            <w:vAlign w:val="center"/>
          </w:tcPr>
          <w:p w:rsidR="008A67D1" w:rsidRDefault="008A67D1" w:rsidP="00DB351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3211">
              <w:rPr>
                <w:rFonts w:ascii="Arial" w:hAnsi="Arial" w:cs="Arial"/>
                <w:b/>
                <w:sz w:val="28"/>
                <w:szCs w:val="28"/>
              </w:rPr>
              <w:t xml:space="preserve">E.E. Dr. </w:t>
            </w:r>
            <w:proofErr w:type="spellStart"/>
            <w:r w:rsidRPr="00C43211">
              <w:rPr>
                <w:rFonts w:ascii="Arial" w:hAnsi="Arial" w:cs="Arial"/>
                <w:b/>
                <w:sz w:val="28"/>
                <w:szCs w:val="28"/>
              </w:rPr>
              <w:t>Abilio</w:t>
            </w:r>
            <w:proofErr w:type="spellEnd"/>
            <w:r w:rsidRPr="00C43211">
              <w:rPr>
                <w:rFonts w:ascii="Arial" w:hAnsi="Arial" w:cs="Arial"/>
                <w:b/>
                <w:sz w:val="28"/>
                <w:szCs w:val="28"/>
              </w:rPr>
              <w:t xml:space="preserve"> Machado</w:t>
            </w:r>
          </w:p>
          <w:p w:rsidR="00C27A5A" w:rsidRDefault="00C27A5A" w:rsidP="00DB3510">
            <w:pPr>
              <w:spacing w:line="360" w:lineRule="auto"/>
              <w:jc w:val="center"/>
            </w:pPr>
            <w:r>
              <w:t xml:space="preserve">Av. Ramiro Correa, s/n </w:t>
            </w:r>
          </w:p>
          <w:p w:rsidR="00C27A5A" w:rsidRPr="00C43211" w:rsidRDefault="00C27A5A" w:rsidP="00DB351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t>Bairro Areias Brancas</w:t>
            </w:r>
          </w:p>
        </w:tc>
      </w:tr>
      <w:tr w:rsidR="008A67D1" w:rsidRPr="002B1805" w:rsidTr="00DB3510">
        <w:tc>
          <w:tcPr>
            <w:tcW w:w="1418" w:type="dxa"/>
            <w:vMerge/>
            <w:vAlign w:val="center"/>
          </w:tcPr>
          <w:p w:rsidR="008A67D1" w:rsidRPr="002B1805" w:rsidRDefault="008A67D1" w:rsidP="00DB35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  <w:vAlign w:val="center"/>
          </w:tcPr>
          <w:p w:rsidR="008A67D1" w:rsidRDefault="008A67D1" w:rsidP="00DB35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14:00</w:t>
            </w:r>
            <w:proofErr w:type="gramEnd"/>
          </w:p>
          <w:p w:rsidR="008A67D1" w:rsidRDefault="008A67D1" w:rsidP="00DB35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  <w:p w:rsidR="008A67D1" w:rsidRPr="002B1805" w:rsidRDefault="008A67D1" w:rsidP="00DB35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17:00</w:t>
            </w:r>
            <w:proofErr w:type="gramEnd"/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2560" w:type="dxa"/>
            <w:vAlign w:val="center"/>
          </w:tcPr>
          <w:p w:rsidR="008A67D1" w:rsidRPr="002B1805" w:rsidRDefault="008A67D1" w:rsidP="00DB35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SERVENTE ESOLAR</w:t>
            </w:r>
          </w:p>
        </w:tc>
        <w:tc>
          <w:tcPr>
            <w:tcW w:w="4163" w:type="dxa"/>
            <w:vMerge/>
            <w:vAlign w:val="center"/>
          </w:tcPr>
          <w:p w:rsidR="008A67D1" w:rsidRPr="001F783F" w:rsidRDefault="008A67D1" w:rsidP="00DB35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06F8" w:rsidRDefault="00CD06F8"/>
    <w:p w:rsidR="00A223BD" w:rsidRDefault="00A223BD"/>
    <w:p w:rsidR="00A223BD" w:rsidRDefault="00A223BD"/>
    <w:p w:rsidR="00A223BD" w:rsidRDefault="00A223BD"/>
    <w:p w:rsidR="00A223BD" w:rsidRDefault="00A223BD"/>
    <w:p w:rsidR="00A223BD" w:rsidRDefault="00A223BD"/>
    <w:p w:rsidR="00A223BD" w:rsidRDefault="00A223BD"/>
    <w:p w:rsidR="00A223BD" w:rsidRDefault="00A223BD"/>
    <w:p w:rsidR="00A223BD" w:rsidRDefault="00A223BD"/>
    <w:p w:rsidR="00A223BD" w:rsidRDefault="00A223BD" w:rsidP="00A223BD">
      <w:pPr>
        <w:jc w:val="center"/>
      </w:pPr>
      <w:r>
        <w:t>Secretaria Municipal de Educação</w:t>
      </w:r>
      <w:bookmarkStart w:id="0" w:name="_GoBack"/>
      <w:bookmarkEnd w:id="0"/>
    </w:p>
    <w:sectPr w:rsidR="00A22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66A6"/>
    <w:multiLevelType w:val="hybridMultilevel"/>
    <w:tmpl w:val="BDDC1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9492F"/>
    <w:multiLevelType w:val="hybridMultilevel"/>
    <w:tmpl w:val="DAD605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C2"/>
    <w:rsid w:val="00032BA5"/>
    <w:rsid w:val="001F783F"/>
    <w:rsid w:val="00533CC4"/>
    <w:rsid w:val="00570113"/>
    <w:rsid w:val="007C3B20"/>
    <w:rsid w:val="00824743"/>
    <w:rsid w:val="008A67D1"/>
    <w:rsid w:val="008D7624"/>
    <w:rsid w:val="008F63C2"/>
    <w:rsid w:val="00A11EF0"/>
    <w:rsid w:val="00A223BD"/>
    <w:rsid w:val="00C27A5A"/>
    <w:rsid w:val="00C43211"/>
    <w:rsid w:val="00CD06F8"/>
    <w:rsid w:val="00D1652B"/>
    <w:rsid w:val="00EA4D62"/>
    <w:rsid w:val="00ED060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63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D0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63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D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SetorRH</dc:creator>
  <cp:lastModifiedBy>SetorRH</cp:lastModifiedBy>
  <cp:revision>18</cp:revision>
  <dcterms:created xsi:type="dcterms:W3CDTF">2015-11-16T17:14:00Z</dcterms:created>
  <dcterms:modified xsi:type="dcterms:W3CDTF">2015-11-19T18:45:00Z</dcterms:modified>
</cp:coreProperties>
</file>